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A066" w14:textId="77777777" w:rsidR="00D02D70" w:rsidRDefault="00D02D70" w:rsidP="003F60BA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14:paraId="2CB77FE8" w14:textId="77777777" w:rsidR="00D02D70" w:rsidRPr="00D02D70" w:rsidRDefault="003F60BA" w:rsidP="003F60BA">
      <w:pPr>
        <w:spacing w:after="160" w:line="259" w:lineRule="auto"/>
        <w:rPr>
          <w:rFonts w:ascii="Arial" w:hAnsi="Arial" w:cs="Arial"/>
        </w:rPr>
      </w:pPr>
      <w:r w:rsidRPr="00D02D70">
        <w:rPr>
          <w:rFonts w:ascii="Arial" w:hAnsi="Arial" w:cs="Arial"/>
        </w:rPr>
        <w:t>For your final speaking exam, you are required to create a presentation about a city in the United States that you would like to visit. Some</w:t>
      </w:r>
      <w:r w:rsidR="00D02D70" w:rsidRPr="00D02D70">
        <w:rPr>
          <w:rFonts w:ascii="Arial" w:hAnsi="Arial" w:cs="Arial"/>
        </w:rPr>
        <w:t xml:space="preserve"> examples are: </w:t>
      </w:r>
    </w:p>
    <w:p w14:paraId="637DFAF9" w14:textId="7DA32538" w:rsidR="003F60BA" w:rsidRPr="00D02D70" w:rsidRDefault="00D02D70" w:rsidP="001D24A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02D70">
        <w:rPr>
          <w:rFonts w:ascii="Arial" w:hAnsi="Arial" w:cs="Arial"/>
        </w:rPr>
        <w:t>San Francisco, CA</w:t>
      </w:r>
    </w:p>
    <w:p w14:paraId="5E21280D" w14:textId="4024684D" w:rsidR="00D02D70" w:rsidRPr="00D02D70" w:rsidRDefault="00D02D70" w:rsidP="001D24A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02D70">
        <w:rPr>
          <w:rFonts w:ascii="Arial" w:hAnsi="Arial" w:cs="Arial"/>
        </w:rPr>
        <w:t>Chicago, IL</w:t>
      </w:r>
    </w:p>
    <w:p w14:paraId="5DF5F77D" w14:textId="4C67BA52" w:rsidR="00D02D70" w:rsidRPr="00D02D70" w:rsidRDefault="001E3EB7" w:rsidP="001D24A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Miami, FL</w:t>
      </w:r>
    </w:p>
    <w:p w14:paraId="4FC22F68" w14:textId="3D055DF0" w:rsidR="00D02D70" w:rsidRDefault="00D02D70" w:rsidP="001D24A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D02D70">
        <w:rPr>
          <w:rFonts w:ascii="Arial" w:hAnsi="Arial" w:cs="Arial"/>
        </w:rPr>
        <w:t xml:space="preserve">New York City, NY </w:t>
      </w:r>
    </w:p>
    <w:p w14:paraId="1EB123F1" w14:textId="2EDF5953" w:rsidR="00D02D70" w:rsidRDefault="00D02D70" w:rsidP="001D24A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Las Vegas, NV</w:t>
      </w:r>
    </w:p>
    <w:p w14:paraId="0C758D6B" w14:textId="573B8D5C" w:rsidR="00D02D70" w:rsidRPr="001D24A5" w:rsidRDefault="00D02D70" w:rsidP="001D24A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Seattle, WA</w:t>
      </w:r>
    </w:p>
    <w:p w14:paraId="4284E435" w14:textId="77777777" w:rsidR="001D24A5" w:rsidRDefault="001D24A5" w:rsidP="00D02D70">
      <w:pPr>
        <w:spacing w:after="160" w:line="259" w:lineRule="auto"/>
        <w:rPr>
          <w:rFonts w:ascii="Arial" w:hAnsi="Arial" w:cs="Arial"/>
        </w:rPr>
      </w:pPr>
    </w:p>
    <w:p w14:paraId="2420FBE1" w14:textId="25B784FC" w:rsidR="003F60BA" w:rsidRPr="00D02D70" w:rsidRDefault="003F60BA" w:rsidP="00D02D70">
      <w:pPr>
        <w:spacing w:after="160" w:line="259" w:lineRule="auto"/>
        <w:rPr>
          <w:rFonts w:ascii="Arial" w:hAnsi="Arial" w:cs="Arial"/>
        </w:rPr>
      </w:pPr>
      <w:r w:rsidRPr="00D02D70">
        <w:rPr>
          <w:rFonts w:ascii="Arial" w:hAnsi="Arial" w:cs="Arial"/>
        </w:rPr>
        <w:t>In your presentation, remember to include the following:</w:t>
      </w:r>
    </w:p>
    <w:p w14:paraId="206B9D10" w14:textId="77777777" w:rsidR="003F60BA" w:rsidRPr="00D02D70" w:rsidRDefault="003F60BA" w:rsidP="001D24A5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D02D70">
        <w:rPr>
          <w:rFonts w:ascii="Arial" w:hAnsi="Arial" w:cs="Arial"/>
        </w:rPr>
        <w:t xml:space="preserve">A title slide </w:t>
      </w:r>
    </w:p>
    <w:p w14:paraId="5B753CBD" w14:textId="77777777" w:rsidR="003F60BA" w:rsidRPr="00D02D70" w:rsidRDefault="003F60BA" w:rsidP="001D24A5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D02D70">
        <w:rPr>
          <w:rFonts w:ascii="Arial" w:hAnsi="Arial" w:cs="Arial"/>
        </w:rPr>
        <w:t xml:space="preserve">An outline slide </w:t>
      </w:r>
    </w:p>
    <w:p w14:paraId="3BA7F4E7" w14:textId="77777777" w:rsidR="003F60BA" w:rsidRPr="00D02D70" w:rsidRDefault="003F60BA" w:rsidP="001D24A5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D02D70">
        <w:rPr>
          <w:rFonts w:ascii="Arial" w:hAnsi="Arial" w:cs="Arial"/>
        </w:rPr>
        <w:t xml:space="preserve">Body slides </w:t>
      </w:r>
    </w:p>
    <w:p w14:paraId="356B1E61" w14:textId="77777777" w:rsidR="003F60BA" w:rsidRPr="00D02D70" w:rsidRDefault="003F60BA" w:rsidP="001D24A5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D02D70">
        <w:rPr>
          <w:rFonts w:ascii="Arial" w:hAnsi="Arial" w:cs="Arial"/>
        </w:rPr>
        <w:t xml:space="preserve">A source slide </w:t>
      </w:r>
    </w:p>
    <w:p w14:paraId="0CF2C3F9" w14:textId="508E46BF" w:rsidR="00D02D70" w:rsidRPr="001D24A5" w:rsidRDefault="003F60BA" w:rsidP="001D24A5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D02D70">
        <w:rPr>
          <w:rFonts w:ascii="Arial" w:hAnsi="Arial" w:cs="Arial"/>
        </w:rPr>
        <w:t>A question and thank you slide (if you wish)</w:t>
      </w:r>
    </w:p>
    <w:p w14:paraId="7F33AE60" w14:textId="77777777" w:rsidR="001D24A5" w:rsidRDefault="001D24A5" w:rsidP="00D02D70">
      <w:pPr>
        <w:spacing w:after="160" w:line="259" w:lineRule="auto"/>
        <w:rPr>
          <w:rFonts w:ascii="Arial" w:hAnsi="Arial" w:cs="Arial"/>
        </w:rPr>
      </w:pPr>
    </w:p>
    <w:p w14:paraId="7B494D7C" w14:textId="153004F6" w:rsidR="003F60BA" w:rsidRPr="00D02D70" w:rsidRDefault="001D24A5" w:rsidP="00D02D7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Your outline slide should</w:t>
      </w:r>
      <w:r w:rsidR="003F60BA" w:rsidRPr="00D02D70">
        <w:rPr>
          <w:rFonts w:ascii="Arial" w:hAnsi="Arial" w:cs="Arial"/>
        </w:rPr>
        <w:t xml:space="preserve"> include the following: </w:t>
      </w:r>
    </w:p>
    <w:p w14:paraId="6E3B189F" w14:textId="77777777" w:rsidR="001D24A5" w:rsidRPr="001D24A5" w:rsidRDefault="00D02D70" w:rsidP="001D24A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</w:rPr>
      </w:pPr>
      <w:r w:rsidRPr="001D24A5">
        <w:rPr>
          <w:rFonts w:ascii="Arial" w:hAnsi="Arial" w:cs="Arial"/>
          <w:b/>
        </w:rPr>
        <w:t xml:space="preserve">The city you want to visit </w:t>
      </w:r>
    </w:p>
    <w:p w14:paraId="462E7812" w14:textId="6C2C81FF" w:rsidR="003F60BA" w:rsidRPr="001D24A5" w:rsidRDefault="00D02D70" w:rsidP="001D24A5">
      <w:pPr>
        <w:spacing w:after="160" w:line="259" w:lineRule="auto"/>
        <w:rPr>
          <w:rFonts w:ascii="Arial" w:hAnsi="Arial" w:cs="Arial"/>
          <w:sz w:val="22"/>
        </w:rPr>
      </w:pPr>
      <w:r w:rsidRPr="001D24A5">
        <w:rPr>
          <w:rFonts w:ascii="Arial" w:hAnsi="Arial" w:cs="Arial"/>
          <w:sz w:val="22"/>
        </w:rPr>
        <w:t xml:space="preserve">(Las Vegas, for example – make sure you show where this city is located) </w:t>
      </w:r>
      <w:r w:rsidR="003F60BA" w:rsidRPr="001D24A5">
        <w:rPr>
          <w:rFonts w:ascii="Arial" w:hAnsi="Arial" w:cs="Arial"/>
          <w:sz w:val="22"/>
        </w:rPr>
        <w:t xml:space="preserve"> </w:t>
      </w:r>
    </w:p>
    <w:p w14:paraId="5D4EE871" w14:textId="584DE851" w:rsidR="001D24A5" w:rsidRDefault="00411729" w:rsidP="001D24A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</w:rPr>
      </w:pPr>
      <w:r w:rsidRPr="001D24A5">
        <w:rPr>
          <w:rFonts w:ascii="Arial" w:hAnsi="Arial" w:cs="Arial"/>
          <w:b/>
        </w:rPr>
        <w:t xml:space="preserve">Some facts about the city </w:t>
      </w:r>
      <w:r w:rsidR="00E404E4">
        <w:rPr>
          <w:rFonts w:ascii="Arial" w:hAnsi="Arial" w:cs="Arial"/>
          <w:color w:val="00B050"/>
        </w:rPr>
        <w:t>[To get consistent results from the students, you might want to require a specific set of information.</w:t>
      </w:r>
      <w:r w:rsidR="001E3EB7">
        <w:rPr>
          <w:rFonts w:ascii="Arial" w:hAnsi="Arial" w:cs="Arial"/>
          <w:color w:val="00B050"/>
        </w:rPr>
        <w:t xml:space="preserve"> Then show them where to get this information. Allow some prep time in class to do this</w:t>
      </w:r>
      <w:r w:rsidR="00E404E4">
        <w:rPr>
          <w:rFonts w:ascii="Arial" w:hAnsi="Arial" w:cs="Arial"/>
          <w:color w:val="00B050"/>
        </w:rPr>
        <w:t>]</w:t>
      </w:r>
    </w:p>
    <w:p w14:paraId="67D5F801" w14:textId="3266A799" w:rsidR="00E404E4" w:rsidRPr="00E404E4" w:rsidRDefault="00E404E4" w:rsidP="00E404E4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E404E4">
        <w:rPr>
          <w:rFonts w:ascii="Arial" w:hAnsi="Arial" w:cs="Arial"/>
        </w:rPr>
        <w:t>the population</w:t>
      </w:r>
      <w:r>
        <w:rPr>
          <w:rFonts w:ascii="Arial" w:hAnsi="Arial" w:cs="Arial"/>
        </w:rPr>
        <w:t xml:space="preserve">, the weather, </w:t>
      </w:r>
      <w:r w:rsidR="006D3AD1">
        <w:rPr>
          <w:rFonts w:ascii="Arial" w:hAnsi="Arial" w:cs="Arial"/>
        </w:rPr>
        <w:t>________</w:t>
      </w:r>
    </w:p>
    <w:p w14:paraId="7FC12546" w14:textId="0DB14BFE" w:rsidR="003F60BA" w:rsidRPr="001D24A5" w:rsidRDefault="00D02D70" w:rsidP="001D24A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</w:rPr>
      </w:pPr>
      <w:r w:rsidRPr="001D24A5">
        <w:rPr>
          <w:rFonts w:ascii="Arial" w:hAnsi="Arial" w:cs="Arial"/>
          <w:b/>
        </w:rPr>
        <w:t xml:space="preserve">The reasons why you want to visit it </w:t>
      </w:r>
      <w:r w:rsidR="003F60BA" w:rsidRPr="001D24A5">
        <w:rPr>
          <w:rFonts w:ascii="Arial" w:hAnsi="Arial" w:cs="Arial"/>
          <w:b/>
        </w:rPr>
        <w:t xml:space="preserve"> </w:t>
      </w:r>
    </w:p>
    <w:p w14:paraId="2E3662E8" w14:textId="77777777" w:rsidR="001D24A5" w:rsidRPr="001D24A5" w:rsidRDefault="00411729" w:rsidP="001D24A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</w:rPr>
      </w:pPr>
      <w:r w:rsidRPr="001D24A5">
        <w:rPr>
          <w:rFonts w:ascii="Arial" w:hAnsi="Arial" w:cs="Arial"/>
          <w:b/>
        </w:rPr>
        <w:t>What you want to see/do there</w:t>
      </w:r>
      <w:r w:rsidR="00D02D70" w:rsidRPr="001D24A5">
        <w:rPr>
          <w:rFonts w:ascii="Arial" w:hAnsi="Arial" w:cs="Arial"/>
          <w:b/>
        </w:rPr>
        <w:t xml:space="preserve"> </w:t>
      </w:r>
    </w:p>
    <w:p w14:paraId="2FBFED5C" w14:textId="690AC225" w:rsidR="003F60BA" w:rsidRPr="001D24A5" w:rsidRDefault="001E3EB7" w:rsidP="001D24A5">
      <w:p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(C</w:t>
      </w:r>
      <w:r w:rsidR="00D02D70" w:rsidRPr="001D24A5">
        <w:rPr>
          <w:rFonts w:ascii="Arial" w:hAnsi="Arial" w:cs="Arial"/>
          <w:sz w:val="22"/>
        </w:rPr>
        <w:t xml:space="preserve">hoose </w:t>
      </w:r>
      <w:r w:rsidR="00D02D70" w:rsidRPr="001D24A5">
        <w:rPr>
          <w:rFonts w:ascii="Arial" w:hAnsi="Arial" w:cs="Arial"/>
          <w:sz w:val="22"/>
          <w:u w:val="single"/>
        </w:rPr>
        <w:t>at least three things</w:t>
      </w:r>
      <w:r w:rsidR="00D02D70" w:rsidRPr="001D24A5">
        <w:rPr>
          <w:rFonts w:ascii="Arial" w:hAnsi="Arial" w:cs="Arial"/>
          <w:sz w:val="22"/>
        </w:rPr>
        <w:t xml:space="preserve"> you would like to see/do there) </w:t>
      </w:r>
    </w:p>
    <w:p w14:paraId="382E4008" w14:textId="64D792F4" w:rsidR="001D24A5" w:rsidRDefault="00411729" w:rsidP="001D24A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</w:rPr>
      </w:pPr>
      <w:r w:rsidRPr="001D24A5">
        <w:rPr>
          <w:rFonts w:ascii="Arial" w:hAnsi="Arial" w:cs="Arial"/>
          <w:b/>
        </w:rPr>
        <w:t xml:space="preserve">When you want to go there </w:t>
      </w:r>
    </w:p>
    <w:p w14:paraId="3D2D8557" w14:textId="1B664BD2" w:rsidR="001E3EB7" w:rsidRPr="001D24A5" w:rsidRDefault="001E3EB7" w:rsidP="001D24A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you want to come with you</w:t>
      </w:r>
    </w:p>
    <w:p w14:paraId="235CF540" w14:textId="7D45C904" w:rsidR="003F60BA" w:rsidRDefault="00411729" w:rsidP="001D24A5">
      <w:pPr>
        <w:spacing w:after="160" w:line="259" w:lineRule="auto"/>
        <w:rPr>
          <w:rFonts w:ascii="Arial" w:hAnsi="Arial" w:cs="Arial"/>
          <w:sz w:val="22"/>
        </w:rPr>
      </w:pPr>
      <w:r w:rsidRPr="001D24A5">
        <w:rPr>
          <w:rFonts w:ascii="Arial" w:hAnsi="Arial" w:cs="Arial"/>
          <w:sz w:val="22"/>
        </w:rPr>
        <w:t>(</w:t>
      </w:r>
      <w:r w:rsidR="001E3EB7">
        <w:rPr>
          <w:rFonts w:ascii="Arial" w:hAnsi="Arial" w:cs="Arial"/>
          <w:sz w:val="22"/>
        </w:rPr>
        <w:t>Y</w:t>
      </w:r>
      <w:r w:rsidRPr="001D24A5">
        <w:rPr>
          <w:rFonts w:ascii="Arial" w:hAnsi="Arial" w:cs="Arial"/>
          <w:sz w:val="22"/>
        </w:rPr>
        <w:t>ou can conclude the presentation by saying if you are planni</w:t>
      </w:r>
      <w:r w:rsidR="001E3EB7">
        <w:rPr>
          <w:rFonts w:ascii="Arial" w:hAnsi="Arial" w:cs="Arial"/>
          <w:sz w:val="22"/>
        </w:rPr>
        <w:t>ng to go there soon or later on</w:t>
      </w:r>
      <w:r w:rsidRPr="001D24A5">
        <w:rPr>
          <w:rFonts w:ascii="Arial" w:hAnsi="Arial" w:cs="Arial"/>
          <w:sz w:val="22"/>
        </w:rPr>
        <w:t xml:space="preserve">). </w:t>
      </w:r>
    </w:p>
    <w:p w14:paraId="2F0697A7" w14:textId="77777777" w:rsidR="0094579B" w:rsidRDefault="0094579B" w:rsidP="001D24A5">
      <w:pPr>
        <w:spacing w:after="160" w:line="259" w:lineRule="auto"/>
        <w:rPr>
          <w:rFonts w:ascii="Arial" w:hAnsi="Arial" w:cs="Arial"/>
          <w:sz w:val="22"/>
        </w:rPr>
      </w:pPr>
    </w:p>
    <w:p w14:paraId="2AF4AC73" w14:textId="5B440A1D" w:rsidR="0094579B" w:rsidRPr="0094579B" w:rsidRDefault="0094579B" w:rsidP="001D24A5">
      <w:pPr>
        <w:spacing w:after="160" w:line="259" w:lineRule="auto"/>
        <w:rPr>
          <w:rFonts w:ascii="Arial" w:hAnsi="Arial" w:cs="Arial"/>
          <w:b/>
          <w:u w:val="single"/>
        </w:rPr>
      </w:pPr>
      <w:r w:rsidRPr="0094579B">
        <w:rPr>
          <w:rFonts w:ascii="Arial" w:hAnsi="Arial" w:cs="Arial"/>
          <w:b/>
          <w:u w:val="single"/>
        </w:rPr>
        <w:t xml:space="preserve">Your presentation should last approximately 5 minutes. </w:t>
      </w:r>
    </w:p>
    <w:p w14:paraId="355AE137" w14:textId="77777777" w:rsidR="00792507" w:rsidRDefault="00792507" w:rsidP="00792507">
      <w:pPr>
        <w:rPr>
          <w:rFonts w:ascii="Times" w:hAnsi="Times" w:cs="Times"/>
          <w:b/>
          <w:sz w:val="22"/>
          <w:szCs w:val="32"/>
        </w:rPr>
      </w:pPr>
    </w:p>
    <w:p w14:paraId="374CA674" w14:textId="2E16A23E" w:rsidR="00990CE5" w:rsidRPr="00792507" w:rsidRDefault="00990CE5" w:rsidP="00792507">
      <w:pPr>
        <w:rPr>
          <w:rFonts w:ascii="Times" w:hAnsi="Times" w:cs="Times"/>
          <w:b/>
          <w:sz w:val="22"/>
          <w:szCs w:val="32"/>
        </w:rPr>
        <w:sectPr w:rsidR="00990CE5" w:rsidRPr="00792507">
          <w:headerReference w:type="default" r:id="rId7"/>
          <w:pgSz w:w="12240" w:h="15840"/>
          <w:pgMar w:top="1440" w:right="1440" w:bottom="1440" w:left="1440" w:header="720" w:footer="1296" w:gutter="0"/>
          <w:cols w:space="720"/>
          <w:docGrid w:linePitch="360"/>
        </w:sectPr>
      </w:pPr>
      <w:r w:rsidRPr="006151DE">
        <w:rPr>
          <w:rFonts w:ascii="Arial" w:hAnsi="Arial" w:cs="Arial"/>
          <w:b/>
        </w:rPr>
        <w:lastRenderedPageBreak/>
        <w:t xml:space="preserve"> </w:t>
      </w:r>
    </w:p>
    <w:p w14:paraId="1F439AC4" w14:textId="77777777" w:rsidR="005B4D9C" w:rsidRDefault="005B4D9C" w:rsidP="00243F06">
      <w:pPr>
        <w:tabs>
          <w:tab w:val="left" w:pos="1120"/>
        </w:tabs>
        <w:rPr>
          <w:rFonts w:ascii="Arial" w:hAnsi="Arial" w:cs="Arial"/>
          <w:szCs w:val="28"/>
        </w:rPr>
      </w:pPr>
    </w:p>
    <w:p w14:paraId="775DFC8A" w14:textId="3CBFA5AC" w:rsidR="00792507" w:rsidRDefault="005B4D9C" w:rsidP="00243F06">
      <w:pPr>
        <w:tabs>
          <w:tab w:val="left" w:pos="112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Rubric:</w:t>
      </w:r>
    </w:p>
    <w:tbl>
      <w:tblPr>
        <w:tblStyle w:val="TableGrid"/>
        <w:tblpPr w:leftFromText="180" w:rightFromText="180" w:vertAnchor="page" w:horzAnchor="margin" w:tblpXSpec="center" w:tblpY="2191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5B4D9C" w:rsidRPr="00DF2C60" w14:paraId="1AFE3DCC" w14:textId="77777777" w:rsidTr="008965F7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14:paraId="3CB680D0" w14:textId="77777777" w:rsidR="005B4D9C" w:rsidRPr="00DF2C60" w:rsidRDefault="005B4D9C" w:rsidP="008965F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606" w:type="dxa"/>
            <w:shd w:val="clear" w:color="auto" w:fill="D9D9D9"/>
          </w:tcPr>
          <w:p w14:paraId="40787059" w14:textId="77777777" w:rsidR="005B4D9C" w:rsidRPr="00DF2C60" w:rsidRDefault="005B4D9C" w:rsidP="008965F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14:paraId="677AD66E" w14:textId="77777777" w:rsidR="005B4D9C" w:rsidRPr="00DF2C60" w:rsidRDefault="005B4D9C" w:rsidP="008965F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14:paraId="6E811A77" w14:textId="77777777" w:rsidR="005B4D9C" w:rsidRPr="00DF2C60" w:rsidRDefault="005B4D9C" w:rsidP="008965F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14:paraId="69E145A2" w14:textId="77777777" w:rsidR="005B4D9C" w:rsidRPr="00DF2C60" w:rsidRDefault="005B4D9C" w:rsidP="008965F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14:paraId="0239422E" w14:textId="77777777" w:rsidR="005B4D9C" w:rsidRPr="00DF2C60" w:rsidRDefault="005B4D9C" w:rsidP="008965F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14:paraId="69AC8885" w14:textId="77777777" w:rsidR="005B4D9C" w:rsidRPr="00DF2C60" w:rsidRDefault="005B4D9C" w:rsidP="008965F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F2C60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5B4D9C" w:rsidRPr="00DF2C60" w14:paraId="3A8EF612" w14:textId="77777777" w:rsidTr="008965F7">
        <w:trPr>
          <w:trHeight w:val="288"/>
        </w:trPr>
        <w:tc>
          <w:tcPr>
            <w:tcW w:w="7203" w:type="dxa"/>
            <w:vAlign w:val="center"/>
          </w:tcPr>
          <w:p w14:paraId="26957FAC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Organization: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introduction, three reasons with examples/explanations, conclusion; transitions </w:t>
            </w:r>
          </w:p>
        </w:tc>
        <w:tc>
          <w:tcPr>
            <w:tcW w:w="606" w:type="dxa"/>
          </w:tcPr>
          <w:p w14:paraId="504FA4AD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1A6D6DB9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14:paraId="731702C2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54D1C14A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0DF1149E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74B0B7FA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B4D9C" w:rsidRPr="00DF2C60" w14:paraId="2AE43035" w14:textId="77777777" w:rsidTr="008965F7">
        <w:trPr>
          <w:trHeight w:val="288"/>
        </w:trPr>
        <w:tc>
          <w:tcPr>
            <w:tcW w:w="7203" w:type="dxa"/>
          </w:tcPr>
          <w:p w14:paraId="1982DAF2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(Non-Verbal):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posture, eye contact, hand gestures/movement, body position</w:t>
            </w:r>
          </w:p>
        </w:tc>
        <w:tc>
          <w:tcPr>
            <w:tcW w:w="606" w:type="dxa"/>
          </w:tcPr>
          <w:p w14:paraId="4C16378D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0B5DFA90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2F620DBA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14:paraId="5FB560E0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14:paraId="4C525614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14:paraId="0DBD1BE7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B4D9C" w:rsidRPr="00DF2C60" w14:paraId="7C2A7A86" w14:textId="77777777" w:rsidTr="008965F7">
        <w:trPr>
          <w:trHeight w:val="288"/>
        </w:trPr>
        <w:tc>
          <w:tcPr>
            <w:tcW w:w="7203" w:type="dxa"/>
            <w:vAlign w:val="center"/>
          </w:tcPr>
          <w:p w14:paraId="0F1A1914" w14:textId="77777777" w:rsidR="005B4D9C" w:rsidRPr="00DF2C60" w:rsidRDefault="005B4D9C" w:rsidP="008965F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(Verbal):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fluency, use of filler words</w:t>
            </w: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,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 xml:space="preserve"> volume, rate of speech, word clarity, intonation</w:t>
            </w:r>
          </w:p>
        </w:tc>
        <w:tc>
          <w:tcPr>
            <w:tcW w:w="606" w:type="dxa"/>
          </w:tcPr>
          <w:p w14:paraId="7740D41A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0D15E05C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14:paraId="1B4CE717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704A23A3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67460C96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055DD7BF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B4D9C" w:rsidRPr="00DF2C60" w14:paraId="59F6189A" w14:textId="77777777" w:rsidTr="008965F7">
        <w:trPr>
          <w:trHeight w:val="288"/>
        </w:trPr>
        <w:tc>
          <w:tcPr>
            <w:tcW w:w="7203" w:type="dxa"/>
            <w:vAlign w:val="center"/>
          </w:tcPr>
          <w:p w14:paraId="04AB531B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 xml:space="preserve">Vocabulary and Grammar: 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word choice, vocabulary range, Level 2 grammar</w:t>
            </w:r>
          </w:p>
        </w:tc>
        <w:tc>
          <w:tcPr>
            <w:tcW w:w="606" w:type="dxa"/>
          </w:tcPr>
          <w:p w14:paraId="3B9FDFFE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7F60DB0D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14:paraId="41C08260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11567212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3C62E42C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38D83856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B4D9C" w:rsidRPr="00DF2C60" w14:paraId="6A395905" w14:textId="77777777" w:rsidTr="008965F7">
        <w:trPr>
          <w:trHeight w:val="288"/>
        </w:trPr>
        <w:tc>
          <w:tcPr>
            <w:tcW w:w="7203" w:type="dxa"/>
            <w:vAlign w:val="center"/>
          </w:tcPr>
          <w:p w14:paraId="511AB239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Time Management and Preparation</w:t>
            </w:r>
            <w:r w:rsidRPr="00DF2C60">
              <w:rPr>
                <w:rFonts w:ascii="Cambria" w:hAnsi="Cambria" w:cstheme="minorHAnsi"/>
                <w:sz w:val="22"/>
                <w:szCs w:val="22"/>
              </w:rPr>
              <w:t>: length is 2 minutes, well-prepared</w:t>
            </w:r>
          </w:p>
        </w:tc>
        <w:tc>
          <w:tcPr>
            <w:tcW w:w="606" w:type="dxa"/>
          </w:tcPr>
          <w:p w14:paraId="08340C3A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14:paraId="4FC5C68A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14:paraId="715E822F" w14:textId="77777777" w:rsidR="005B4D9C" w:rsidRPr="00DF2C60" w:rsidRDefault="005B4D9C" w:rsidP="008965F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51B52E0C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2EB46EA2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14:paraId="5B050262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B4D9C" w:rsidRPr="00DF2C60" w14:paraId="16C91F3A" w14:textId="77777777" w:rsidTr="008965F7">
        <w:trPr>
          <w:trHeight w:val="288"/>
        </w:trPr>
        <w:tc>
          <w:tcPr>
            <w:tcW w:w="7203" w:type="dxa"/>
            <w:vAlign w:val="center"/>
          </w:tcPr>
          <w:p w14:paraId="3518F27A" w14:textId="77777777" w:rsidR="005B4D9C" w:rsidRPr="00DF2C60" w:rsidRDefault="005B4D9C" w:rsidP="008965F7">
            <w:pPr>
              <w:jc w:val="right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F2C60">
              <w:rPr>
                <w:rFonts w:ascii="Cambria" w:hAnsi="Cambria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606" w:type="dxa"/>
          </w:tcPr>
          <w:p w14:paraId="191B0E1C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33" w:type="dxa"/>
            <w:gridSpan w:val="5"/>
          </w:tcPr>
          <w:p w14:paraId="3DF90F34" w14:textId="77777777" w:rsidR="005B4D9C" w:rsidRPr="00DF2C60" w:rsidRDefault="005B4D9C" w:rsidP="008965F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2D942D4" w14:textId="77777777" w:rsidR="00724529" w:rsidRDefault="00724529" w:rsidP="00724529">
      <w:pPr>
        <w:rPr>
          <w:rFonts w:ascii="Times" w:hAnsi="Times" w:cs="Times"/>
          <w:b/>
          <w:sz w:val="22"/>
          <w:szCs w:val="32"/>
        </w:rPr>
      </w:pPr>
    </w:p>
    <w:p w14:paraId="04304255" w14:textId="77777777" w:rsidR="005B4D9C" w:rsidRDefault="005B4D9C" w:rsidP="00724529">
      <w:pPr>
        <w:rPr>
          <w:rFonts w:ascii="Times" w:hAnsi="Times" w:cs="Times"/>
          <w:b/>
          <w:sz w:val="22"/>
          <w:szCs w:val="32"/>
        </w:rPr>
      </w:pPr>
    </w:p>
    <w:p w14:paraId="67BFF866" w14:textId="77777777" w:rsidR="005B4D9C" w:rsidRDefault="005B4D9C" w:rsidP="00724529">
      <w:pPr>
        <w:rPr>
          <w:rFonts w:ascii="Times" w:hAnsi="Times" w:cs="Times"/>
          <w:b/>
          <w:sz w:val="22"/>
          <w:szCs w:val="32"/>
        </w:rPr>
      </w:pPr>
    </w:p>
    <w:p w14:paraId="4CABAEA2" w14:textId="77777777" w:rsidR="005B4D9C" w:rsidRDefault="005B4D9C" w:rsidP="00724529">
      <w:pPr>
        <w:rPr>
          <w:rFonts w:ascii="Times" w:hAnsi="Times" w:cs="Times"/>
          <w:b/>
          <w:sz w:val="22"/>
          <w:szCs w:val="32"/>
        </w:rPr>
      </w:pPr>
    </w:p>
    <w:p w14:paraId="71575198" w14:textId="77777777" w:rsidR="005B4D9C" w:rsidRDefault="005B4D9C" w:rsidP="00724529">
      <w:pPr>
        <w:rPr>
          <w:rFonts w:ascii="Times" w:hAnsi="Times" w:cs="Times"/>
          <w:b/>
          <w:sz w:val="22"/>
          <w:szCs w:val="32"/>
        </w:rPr>
      </w:pPr>
    </w:p>
    <w:p w14:paraId="3DE21EC4" w14:textId="77777777" w:rsidR="005B4D9C" w:rsidRDefault="005B4D9C" w:rsidP="00724529">
      <w:pPr>
        <w:rPr>
          <w:rFonts w:ascii="Times" w:hAnsi="Times" w:cs="Times"/>
          <w:b/>
          <w:sz w:val="22"/>
          <w:szCs w:val="32"/>
        </w:rPr>
      </w:pPr>
    </w:p>
    <w:p w14:paraId="26C32A6F" w14:textId="77777777" w:rsidR="005B4D9C" w:rsidRDefault="005B4D9C" w:rsidP="00724529">
      <w:pPr>
        <w:rPr>
          <w:rFonts w:ascii="Times" w:hAnsi="Times" w:cs="Times"/>
          <w:b/>
          <w:sz w:val="22"/>
          <w:szCs w:val="32"/>
        </w:rPr>
      </w:pPr>
    </w:p>
    <w:p w14:paraId="283FA703" w14:textId="6A666F41" w:rsidR="005B4D9C" w:rsidRPr="001E3EB7" w:rsidRDefault="001E3EB7" w:rsidP="001E3EB7">
      <w:pPr>
        <w:jc w:val="center"/>
        <w:rPr>
          <w:rFonts w:ascii="Times" w:hAnsi="Times" w:cs="Times"/>
          <w:color w:val="00B050"/>
          <w:sz w:val="28"/>
          <w:szCs w:val="28"/>
        </w:rPr>
      </w:pPr>
      <w:r w:rsidRPr="001E3EB7">
        <w:rPr>
          <w:rFonts w:ascii="Times" w:hAnsi="Times" w:cs="Times"/>
          <w:color w:val="00B050"/>
          <w:sz w:val="28"/>
          <w:szCs w:val="28"/>
        </w:rPr>
        <w:t>Use the same rubric you have used in class for previous presentations.</w:t>
      </w:r>
    </w:p>
    <w:p w14:paraId="7F951E87" w14:textId="77777777" w:rsidR="005B4D9C" w:rsidRDefault="005B4D9C" w:rsidP="00724529">
      <w:pPr>
        <w:rPr>
          <w:rFonts w:ascii="Arial" w:hAnsi="Arial" w:cs="Arial"/>
          <w:b/>
          <w:sz w:val="22"/>
        </w:rPr>
      </w:pPr>
    </w:p>
    <w:p w14:paraId="16C10C45" w14:textId="77777777" w:rsidR="005B4D9C" w:rsidRDefault="005B4D9C" w:rsidP="00724529">
      <w:pPr>
        <w:rPr>
          <w:rFonts w:ascii="Arial" w:hAnsi="Arial" w:cs="Arial"/>
          <w:b/>
          <w:sz w:val="22"/>
        </w:rPr>
      </w:pPr>
    </w:p>
    <w:p w14:paraId="070063D9" w14:textId="77777777" w:rsidR="005B4D9C" w:rsidRDefault="005B4D9C" w:rsidP="00724529">
      <w:pPr>
        <w:rPr>
          <w:rFonts w:ascii="Arial" w:hAnsi="Arial" w:cs="Arial"/>
          <w:b/>
          <w:sz w:val="22"/>
        </w:rPr>
      </w:pPr>
    </w:p>
    <w:p w14:paraId="350338D3" w14:textId="77777777" w:rsidR="005B4D9C" w:rsidRDefault="005B4D9C" w:rsidP="00724529">
      <w:pPr>
        <w:rPr>
          <w:rFonts w:ascii="Arial" w:hAnsi="Arial" w:cs="Arial"/>
          <w:b/>
          <w:sz w:val="22"/>
        </w:rPr>
      </w:pPr>
    </w:p>
    <w:p w14:paraId="57A7CAF2" w14:textId="77777777" w:rsidR="005B4D9C" w:rsidRDefault="005B4D9C" w:rsidP="00724529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14:paraId="5B218D04" w14:textId="77777777" w:rsidR="005B4D9C" w:rsidRDefault="005B4D9C" w:rsidP="00724529">
      <w:pPr>
        <w:rPr>
          <w:rFonts w:ascii="Arial" w:hAnsi="Arial" w:cs="Arial"/>
          <w:b/>
          <w:sz w:val="22"/>
        </w:rPr>
      </w:pPr>
    </w:p>
    <w:p w14:paraId="312BA9E5" w14:textId="77777777" w:rsidR="005B4D9C" w:rsidRDefault="005B4D9C" w:rsidP="00724529">
      <w:pPr>
        <w:rPr>
          <w:rFonts w:ascii="Arial" w:hAnsi="Arial" w:cs="Arial"/>
          <w:b/>
          <w:sz w:val="22"/>
        </w:rPr>
      </w:pPr>
    </w:p>
    <w:p w14:paraId="73218F0E" w14:textId="77777777" w:rsidR="005B4D9C" w:rsidRDefault="005B4D9C" w:rsidP="00724529">
      <w:pPr>
        <w:rPr>
          <w:rFonts w:ascii="Arial" w:hAnsi="Arial" w:cs="Arial"/>
          <w:b/>
          <w:sz w:val="22"/>
        </w:rPr>
      </w:pPr>
    </w:p>
    <w:p w14:paraId="6979F642" w14:textId="77777777" w:rsidR="005B4D9C" w:rsidRDefault="005B4D9C" w:rsidP="00724529">
      <w:pPr>
        <w:rPr>
          <w:rFonts w:ascii="Arial" w:hAnsi="Arial" w:cs="Arial"/>
          <w:b/>
          <w:sz w:val="22"/>
        </w:rPr>
      </w:pPr>
    </w:p>
    <w:p w14:paraId="06E92AA8" w14:textId="77777777" w:rsidR="005B4D9C" w:rsidRDefault="005B4D9C" w:rsidP="00724529">
      <w:pPr>
        <w:rPr>
          <w:rFonts w:ascii="Arial" w:hAnsi="Arial" w:cs="Arial"/>
          <w:b/>
          <w:sz w:val="22"/>
        </w:rPr>
      </w:pPr>
    </w:p>
    <w:p w14:paraId="3A1618FE" w14:textId="77777777" w:rsidR="005B4D9C" w:rsidRDefault="005B4D9C" w:rsidP="00724529">
      <w:pPr>
        <w:rPr>
          <w:rFonts w:ascii="Arial" w:hAnsi="Arial" w:cs="Arial"/>
          <w:b/>
          <w:sz w:val="22"/>
        </w:rPr>
      </w:pPr>
    </w:p>
    <w:p w14:paraId="7CC99752" w14:textId="77777777" w:rsidR="005B4D9C" w:rsidRDefault="005B4D9C" w:rsidP="00724529">
      <w:pPr>
        <w:rPr>
          <w:rFonts w:ascii="Arial" w:hAnsi="Arial" w:cs="Arial"/>
          <w:b/>
          <w:sz w:val="22"/>
        </w:rPr>
      </w:pPr>
    </w:p>
    <w:p w14:paraId="00AE3560" w14:textId="77777777" w:rsidR="00724529" w:rsidRPr="00724529" w:rsidRDefault="00724529" w:rsidP="00724529">
      <w:pPr>
        <w:rPr>
          <w:rFonts w:ascii="Arial" w:hAnsi="Arial" w:cs="Arial"/>
          <w:b/>
          <w:sz w:val="22"/>
        </w:rPr>
      </w:pPr>
      <w:r w:rsidRPr="00724529">
        <w:rPr>
          <w:rFonts w:ascii="Arial" w:hAnsi="Arial" w:cs="Arial"/>
          <w:b/>
          <w:sz w:val="22"/>
        </w:rPr>
        <w:t>TOPIC:  _______________________________________________________</w:t>
      </w:r>
    </w:p>
    <w:p w14:paraId="364254CE" w14:textId="77777777" w:rsidR="00724529" w:rsidRPr="00724529" w:rsidRDefault="00724529" w:rsidP="00724529">
      <w:pPr>
        <w:rPr>
          <w:rFonts w:ascii="Arial" w:hAnsi="Arial" w:cs="Arial"/>
          <w:b/>
          <w:sz w:val="22"/>
        </w:rPr>
      </w:pPr>
      <w:r w:rsidRPr="00724529">
        <w:rPr>
          <w:rFonts w:ascii="Arial" w:hAnsi="Arial" w:cs="Arial"/>
          <w:b/>
          <w:sz w:val="22"/>
        </w:rPr>
        <w:t>TEACHER’S NOTES</w:t>
      </w:r>
    </w:p>
    <w:p w14:paraId="29BC2DC4" w14:textId="77777777" w:rsidR="00724529" w:rsidRPr="00724529" w:rsidRDefault="00724529" w:rsidP="007245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</w:rPr>
      </w:pPr>
    </w:p>
    <w:p w14:paraId="027A65AE" w14:textId="57655172" w:rsidR="00724529" w:rsidRPr="00724529" w:rsidRDefault="00724529" w:rsidP="00724529">
      <w:pPr>
        <w:widowControl w:val="0"/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2"/>
        </w:rPr>
      </w:pPr>
      <w:r w:rsidRPr="00724529">
        <w:rPr>
          <w:rFonts w:ascii="Arial" w:hAnsi="Arial" w:cs="Arial"/>
          <w:b/>
          <w:sz w:val="22"/>
        </w:rPr>
        <w:t xml:space="preserve">Title slide: </w:t>
      </w:r>
    </w:p>
    <w:p w14:paraId="2C9B83E7" w14:textId="77777777" w:rsidR="00724529" w:rsidRPr="00724529" w:rsidRDefault="00724529" w:rsidP="00724529">
      <w:pPr>
        <w:widowControl w:val="0"/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2"/>
        </w:rPr>
      </w:pPr>
      <w:r w:rsidRPr="00724529">
        <w:rPr>
          <w:rFonts w:ascii="Arial" w:hAnsi="Arial" w:cs="Arial"/>
          <w:b/>
          <w:sz w:val="22"/>
        </w:rPr>
        <w:t xml:space="preserve">Outline slide: </w:t>
      </w:r>
    </w:p>
    <w:p w14:paraId="651FF788" w14:textId="77777777" w:rsidR="00724529" w:rsidRPr="00724529" w:rsidRDefault="00724529" w:rsidP="00724529">
      <w:pPr>
        <w:widowControl w:val="0"/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2"/>
        </w:rPr>
      </w:pPr>
    </w:p>
    <w:p w14:paraId="17C957E5" w14:textId="43E59C4D" w:rsidR="00724529" w:rsidRPr="00724529" w:rsidRDefault="00724529" w:rsidP="00724529">
      <w:pPr>
        <w:widowControl w:val="0"/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2"/>
        </w:rPr>
      </w:pPr>
      <w:r w:rsidRPr="00724529">
        <w:rPr>
          <w:rFonts w:ascii="Arial" w:hAnsi="Arial" w:cs="Arial"/>
          <w:b/>
          <w:sz w:val="22"/>
        </w:rPr>
        <w:t xml:space="preserve">Body slides: </w:t>
      </w:r>
    </w:p>
    <w:p w14:paraId="223DA5AA" w14:textId="77777777" w:rsidR="00724529" w:rsidRPr="00724529" w:rsidRDefault="00724529" w:rsidP="00724529">
      <w:pPr>
        <w:widowControl w:val="0"/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2"/>
        </w:rPr>
      </w:pPr>
    </w:p>
    <w:p w14:paraId="32092A73" w14:textId="77777777" w:rsidR="00724529" w:rsidRDefault="00724529" w:rsidP="00724529">
      <w:pPr>
        <w:widowControl w:val="0"/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2"/>
        </w:rPr>
      </w:pPr>
    </w:p>
    <w:p w14:paraId="3A8A9899" w14:textId="77777777" w:rsidR="003C1223" w:rsidRPr="00724529" w:rsidRDefault="003C1223" w:rsidP="00724529">
      <w:pPr>
        <w:widowControl w:val="0"/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2"/>
        </w:rPr>
      </w:pPr>
    </w:p>
    <w:p w14:paraId="24AE4064" w14:textId="77777777" w:rsidR="00724529" w:rsidRPr="00724529" w:rsidRDefault="00724529" w:rsidP="00724529">
      <w:pPr>
        <w:widowControl w:val="0"/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2"/>
        </w:rPr>
      </w:pPr>
    </w:p>
    <w:p w14:paraId="4BE90229" w14:textId="77777777" w:rsidR="00724529" w:rsidRPr="00724529" w:rsidRDefault="00724529" w:rsidP="00724529">
      <w:pPr>
        <w:widowControl w:val="0"/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2"/>
        </w:rPr>
      </w:pPr>
      <w:r w:rsidRPr="00724529">
        <w:rPr>
          <w:rFonts w:ascii="Arial" w:hAnsi="Arial" w:cs="Arial"/>
          <w:b/>
          <w:sz w:val="22"/>
        </w:rPr>
        <w:t>Source slide:</w:t>
      </w:r>
    </w:p>
    <w:p w14:paraId="7A7ED9C3" w14:textId="4504C3D3" w:rsidR="00792507" w:rsidRPr="00724529" w:rsidRDefault="00724529" w:rsidP="00724529">
      <w:pPr>
        <w:tabs>
          <w:tab w:val="left" w:pos="1120"/>
        </w:tabs>
        <w:rPr>
          <w:rFonts w:ascii="Arial" w:hAnsi="Arial" w:cs="Arial"/>
          <w:szCs w:val="28"/>
        </w:rPr>
      </w:pPr>
      <w:r w:rsidRPr="00724529">
        <w:rPr>
          <w:rFonts w:ascii="Arial" w:hAnsi="Arial" w:cs="Arial"/>
          <w:b/>
          <w:sz w:val="22"/>
        </w:rPr>
        <w:t xml:space="preserve">Time:  </w:t>
      </w:r>
    </w:p>
    <w:sectPr w:rsidR="00792507" w:rsidRPr="00724529" w:rsidSect="005155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26AB" w14:textId="77777777" w:rsidR="00B129A4" w:rsidRDefault="00B129A4">
      <w:pPr>
        <w:spacing w:after="0"/>
      </w:pPr>
      <w:r>
        <w:separator/>
      </w:r>
    </w:p>
  </w:endnote>
  <w:endnote w:type="continuationSeparator" w:id="0">
    <w:p w14:paraId="137F9931" w14:textId="77777777" w:rsidR="00B129A4" w:rsidRDefault="00B12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2695" w14:textId="77777777" w:rsidR="00B129A4" w:rsidRDefault="00B129A4">
      <w:pPr>
        <w:spacing w:after="0"/>
      </w:pPr>
      <w:r>
        <w:separator/>
      </w:r>
    </w:p>
  </w:footnote>
  <w:footnote w:type="continuationSeparator" w:id="0">
    <w:p w14:paraId="17E5D6DA" w14:textId="77777777" w:rsidR="00B129A4" w:rsidRDefault="00B12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A996" w14:textId="77777777" w:rsidR="00D02D70" w:rsidRPr="0060227F" w:rsidRDefault="00D02D70" w:rsidP="00A93845">
    <w:pPr>
      <w:pStyle w:val="Header"/>
      <w:rPr>
        <w:rFonts w:ascii="Arial" w:hAnsi="Arial" w:cs="Arial"/>
        <w:b/>
      </w:rPr>
    </w:pPr>
    <w:r w:rsidRPr="0060227F">
      <w:rPr>
        <w:rFonts w:ascii="Arial" w:hAnsi="Arial" w:cs="Arial"/>
        <w:b/>
      </w:rPr>
      <w:t>ELS002</w:t>
    </w:r>
  </w:p>
  <w:p w14:paraId="3B4E827C" w14:textId="77777777" w:rsidR="00D02D70" w:rsidRPr="0060227F" w:rsidRDefault="00D02D70" w:rsidP="00A93845">
    <w:pPr>
      <w:pStyle w:val="Header"/>
      <w:rPr>
        <w:rFonts w:ascii="Arial" w:hAnsi="Arial" w:cs="Arial"/>
        <w:b/>
      </w:rPr>
    </w:pPr>
    <w:r w:rsidRPr="0060227F">
      <w:rPr>
        <w:rFonts w:ascii="Arial" w:hAnsi="Arial" w:cs="Arial"/>
        <w:b/>
      </w:rPr>
      <w:t>SPRING 2018</w:t>
    </w:r>
    <w:r w:rsidRPr="0060227F">
      <w:rPr>
        <w:rFonts w:ascii="Arial" w:hAnsi="Arial" w:cs="Arial"/>
        <w:b/>
      </w:rPr>
      <w:tab/>
    </w:r>
    <w:r w:rsidRPr="0060227F">
      <w:rPr>
        <w:rFonts w:ascii="Arial" w:hAnsi="Arial" w:cs="Arial"/>
        <w:b/>
      </w:rPr>
      <w:tab/>
      <w:t>Name:  _________</w:t>
    </w:r>
    <w:r>
      <w:rPr>
        <w:rFonts w:ascii="Arial" w:hAnsi="Arial" w:cs="Arial"/>
        <w:b/>
      </w:rPr>
      <w:t>_______________</w:t>
    </w:r>
  </w:p>
  <w:p w14:paraId="238C09A6" w14:textId="1B083C09" w:rsidR="00D02D70" w:rsidRPr="007D4EA3" w:rsidRDefault="00D02D70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FINAL TEST – SPEAKING          </w:t>
    </w:r>
    <w:r w:rsidR="005B4D9C">
      <w:rPr>
        <w:rFonts w:ascii="Arial" w:hAnsi="Arial" w:cs="Arial"/>
        <w:b/>
      </w:rPr>
      <w:t xml:space="preserve">               Score: ______ /30</w:t>
    </w:r>
    <w:r>
      <w:rPr>
        <w:rFonts w:ascii="Arial" w:hAnsi="Arial" w:cs="Arial"/>
        <w:b/>
      </w:rPr>
      <w:t xml:space="preserve"> = __</w:t>
    </w:r>
    <w:r w:rsidRPr="0060227F">
      <w:rPr>
        <w:rFonts w:ascii="Arial" w:hAnsi="Arial" w:cs="Arial"/>
        <w:b/>
      </w:rPr>
      <w:t xml:space="preserve">____ %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475"/>
    <w:multiLevelType w:val="hybridMultilevel"/>
    <w:tmpl w:val="3306FDBA"/>
    <w:lvl w:ilvl="0" w:tplc="281E7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95B"/>
    <w:multiLevelType w:val="hybridMultilevel"/>
    <w:tmpl w:val="530C6FEC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6A"/>
    <w:multiLevelType w:val="hybridMultilevel"/>
    <w:tmpl w:val="752EC6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666A"/>
    <w:multiLevelType w:val="hybridMultilevel"/>
    <w:tmpl w:val="585C1EB6"/>
    <w:lvl w:ilvl="0" w:tplc="957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A36A4"/>
    <w:multiLevelType w:val="hybridMultilevel"/>
    <w:tmpl w:val="F1EC7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C0993"/>
    <w:multiLevelType w:val="hybridMultilevel"/>
    <w:tmpl w:val="E3E20750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0D1A"/>
    <w:multiLevelType w:val="hybridMultilevel"/>
    <w:tmpl w:val="BA4EE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276430"/>
    <w:multiLevelType w:val="hybridMultilevel"/>
    <w:tmpl w:val="7200DC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6F348A"/>
    <w:multiLevelType w:val="hybridMultilevel"/>
    <w:tmpl w:val="A5309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22C30"/>
    <w:multiLevelType w:val="hybridMultilevel"/>
    <w:tmpl w:val="BD5ABA7C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95990"/>
    <w:multiLevelType w:val="hybridMultilevel"/>
    <w:tmpl w:val="8ACC2C8E"/>
    <w:lvl w:ilvl="0" w:tplc="7E1EA7E6">
      <w:start w:val="1"/>
      <w:numFmt w:val="bullet"/>
      <w:lvlText w:val=""/>
      <w:lvlJc w:val="left"/>
      <w:pPr>
        <w:tabs>
          <w:tab w:val="num" w:pos="288"/>
        </w:tabs>
        <w:ind w:left="576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5055"/>
    <w:multiLevelType w:val="hybridMultilevel"/>
    <w:tmpl w:val="98441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A9"/>
    <w:rsid w:val="000B1436"/>
    <w:rsid w:val="00171237"/>
    <w:rsid w:val="001D24A5"/>
    <w:rsid w:val="001E3EB7"/>
    <w:rsid w:val="001E567F"/>
    <w:rsid w:val="00243F06"/>
    <w:rsid w:val="00244FA9"/>
    <w:rsid w:val="00245357"/>
    <w:rsid w:val="00263B9C"/>
    <w:rsid w:val="002B79A2"/>
    <w:rsid w:val="00312618"/>
    <w:rsid w:val="00373CB2"/>
    <w:rsid w:val="003A54B5"/>
    <w:rsid w:val="003C1223"/>
    <w:rsid w:val="003F163A"/>
    <w:rsid w:val="003F60BA"/>
    <w:rsid w:val="00411729"/>
    <w:rsid w:val="004A310C"/>
    <w:rsid w:val="004C3DAF"/>
    <w:rsid w:val="0051550B"/>
    <w:rsid w:val="0052147C"/>
    <w:rsid w:val="00585ED4"/>
    <w:rsid w:val="005B4D9C"/>
    <w:rsid w:val="006151DE"/>
    <w:rsid w:val="00654B2D"/>
    <w:rsid w:val="00656DC8"/>
    <w:rsid w:val="006A0B14"/>
    <w:rsid w:val="006B6915"/>
    <w:rsid w:val="006D3AD1"/>
    <w:rsid w:val="00724529"/>
    <w:rsid w:val="00777670"/>
    <w:rsid w:val="00792507"/>
    <w:rsid w:val="007A7820"/>
    <w:rsid w:val="007C6546"/>
    <w:rsid w:val="007D2390"/>
    <w:rsid w:val="007D4EA3"/>
    <w:rsid w:val="0084229F"/>
    <w:rsid w:val="00865F33"/>
    <w:rsid w:val="008E6282"/>
    <w:rsid w:val="009064AA"/>
    <w:rsid w:val="0094579B"/>
    <w:rsid w:val="00970B4A"/>
    <w:rsid w:val="00990CE5"/>
    <w:rsid w:val="009A0422"/>
    <w:rsid w:val="009A1530"/>
    <w:rsid w:val="009B1615"/>
    <w:rsid w:val="00A5068F"/>
    <w:rsid w:val="00A775AF"/>
    <w:rsid w:val="00A93845"/>
    <w:rsid w:val="00AA4878"/>
    <w:rsid w:val="00B129A4"/>
    <w:rsid w:val="00B43BE5"/>
    <w:rsid w:val="00B5771E"/>
    <w:rsid w:val="00B80C54"/>
    <w:rsid w:val="00B95A92"/>
    <w:rsid w:val="00B963E1"/>
    <w:rsid w:val="00BC03E8"/>
    <w:rsid w:val="00C161B2"/>
    <w:rsid w:val="00C80375"/>
    <w:rsid w:val="00CD387F"/>
    <w:rsid w:val="00CD6CFF"/>
    <w:rsid w:val="00CE57F8"/>
    <w:rsid w:val="00CE680D"/>
    <w:rsid w:val="00CF473B"/>
    <w:rsid w:val="00D02D70"/>
    <w:rsid w:val="00D05838"/>
    <w:rsid w:val="00D3769F"/>
    <w:rsid w:val="00D43BFC"/>
    <w:rsid w:val="00D56E02"/>
    <w:rsid w:val="00D83DF5"/>
    <w:rsid w:val="00DA167D"/>
    <w:rsid w:val="00DA1F5D"/>
    <w:rsid w:val="00E20101"/>
    <w:rsid w:val="00E3729A"/>
    <w:rsid w:val="00E404E4"/>
    <w:rsid w:val="00E82429"/>
    <w:rsid w:val="00EB2F04"/>
    <w:rsid w:val="00F65539"/>
    <w:rsid w:val="00F67249"/>
    <w:rsid w:val="00F73359"/>
    <w:rsid w:val="00F81D66"/>
    <w:rsid w:val="00F91BFD"/>
    <w:rsid w:val="00FC1B63"/>
    <w:rsid w:val="00FC4E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3B62F"/>
  <w15:docId w15:val="{CDAFA7FA-9411-4178-A900-46A6B7BC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FA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9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79A2"/>
  </w:style>
  <w:style w:type="paragraph" w:styleId="Footer">
    <w:name w:val="footer"/>
    <w:basedOn w:val="Normal"/>
    <w:link w:val="FooterChar"/>
    <w:uiPriority w:val="99"/>
    <w:unhideWhenUsed/>
    <w:rsid w:val="002B79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Synk</dc:creator>
  <cp:keywords/>
  <dc:description/>
  <cp:lastModifiedBy>Adams, Douglas E.</cp:lastModifiedBy>
  <cp:revision>2</cp:revision>
  <cp:lastPrinted>2017-12-04T01:08:00Z</cp:lastPrinted>
  <dcterms:created xsi:type="dcterms:W3CDTF">2021-09-09T19:03:00Z</dcterms:created>
  <dcterms:modified xsi:type="dcterms:W3CDTF">2021-09-09T19:03:00Z</dcterms:modified>
  <cp:category/>
</cp:coreProperties>
</file>