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5C" w:rsidRPr="008F195C" w:rsidRDefault="008F195C">
      <w:pPr>
        <w:rPr>
          <w:b/>
          <w:u w:val="single"/>
        </w:rPr>
      </w:pPr>
      <w:r w:rsidRPr="008F195C">
        <w:rPr>
          <w:b/>
          <w:u w:val="single"/>
        </w:rPr>
        <w:t>Discussion (25 points)</w:t>
      </w:r>
    </w:p>
    <w:p w:rsidR="008F195C" w:rsidRPr="008F195C" w:rsidRDefault="008F195C">
      <w:pPr>
        <w:rPr>
          <w:i/>
        </w:rPr>
      </w:pPr>
      <w:r w:rsidRPr="008F195C">
        <w:rPr>
          <w:i/>
        </w:rPr>
        <w:t xml:space="preserve">Individually please watch the following lecture, </w:t>
      </w:r>
      <w:r w:rsidRPr="008F195C">
        <w:rPr>
          <w:b/>
        </w:rPr>
        <w:t>Obesity in America</w:t>
      </w:r>
      <w:r w:rsidRPr="008F195C">
        <w:rPr>
          <w:i/>
        </w:rPr>
        <w:t>, on YouTube:</w:t>
      </w:r>
    </w:p>
    <w:p w:rsidR="008F195C" w:rsidRPr="008F195C" w:rsidRDefault="00D05146" w:rsidP="00E91CBE">
      <w:pPr>
        <w:jc w:val="center"/>
        <w:rPr>
          <w:rStyle w:val="Hyperlink"/>
          <w:sz w:val="28"/>
          <w:szCs w:val="28"/>
        </w:rPr>
      </w:pPr>
      <w:hyperlink r:id="rId6" w:history="1">
        <w:r w:rsidR="008F195C" w:rsidRPr="008F195C">
          <w:rPr>
            <w:rStyle w:val="Hyperlink"/>
            <w:sz w:val="28"/>
            <w:szCs w:val="28"/>
          </w:rPr>
          <w:t>https://www.youtube.com/watch?v=PQN0nvCVh0o&amp;nohtml5=False</w:t>
        </w:r>
      </w:hyperlink>
    </w:p>
    <w:p w:rsidR="008F195C" w:rsidRDefault="008F195C">
      <w:pPr>
        <w:rPr>
          <w:i/>
        </w:rPr>
      </w:pPr>
      <w:r>
        <w:rPr>
          <w:rStyle w:val="Hyperlink"/>
          <w:i/>
          <w:color w:val="auto"/>
          <w:u w:val="none"/>
        </w:rPr>
        <w:t>As you watch, take notes.</w:t>
      </w:r>
    </w:p>
    <w:p w:rsidR="008F195C" w:rsidRDefault="008F195C">
      <w:pPr>
        <w:rPr>
          <w:i/>
        </w:rPr>
      </w:pPr>
      <w:r w:rsidRPr="008F195C">
        <w:rPr>
          <w:i/>
        </w:rPr>
        <w:t>Participate in an</w:t>
      </w:r>
      <w:r w:rsidR="00ED0EFA">
        <w:rPr>
          <w:i/>
        </w:rPr>
        <w:t xml:space="preserve"> academic discussion with a partner. Answer the questions below. Each student should ask each question and respond to their partner.</w:t>
      </w:r>
      <w:r w:rsidRPr="008F195C">
        <w:rPr>
          <w:i/>
        </w:rPr>
        <w:t xml:space="preserve"> Record this discussion and submit it in an email to Tyler (</w:t>
      </w:r>
      <w:hyperlink r:id="rId7" w:history="1">
        <w:r w:rsidRPr="008F195C">
          <w:rPr>
            <w:rStyle w:val="Hyperlink"/>
            <w:i/>
          </w:rPr>
          <w:t>heatht2@erau.edu</w:t>
        </w:r>
      </w:hyperlink>
      <w:r w:rsidRPr="008F195C">
        <w:rPr>
          <w:i/>
        </w:rPr>
        <w:t>). Only one person in your group needs to send the email.</w:t>
      </w:r>
      <w:r w:rsidR="00AA68C4">
        <w:rPr>
          <w:i/>
        </w:rPr>
        <w:t xml:space="preserve"> Each person should talk for 3-4 minutes.</w:t>
      </w:r>
    </w:p>
    <w:p w:rsidR="008F195C" w:rsidRDefault="008F195C">
      <w:pPr>
        <w:rPr>
          <w:i/>
        </w:rPr>
      </w:pPr>
      <w:r>
        <w:rPr>
          <w:i/>
        </w:rPr>
        <w:t xml:space="preserve">Make sure to </w:t>
      </w:r>
      <w:r w:rsidRPr="0078637C">
        <w:rPr>
          <w:b/>
          <w:i/>
          <w:u w:val="single"/>
        </w:rPr>
        <w:t>use the information from the lecture</w:t>
      </w:r>
      <w:r>
        <w:rPr>
          <w:i/>
        </w:rPr>
        <w:t xml:space="preserve"> when participating in the discussion.</w:t>
      </w:r>
    </w:p>
    <w:p w:rsidR="008F195C" w:rsidRDefault="008F195C" w:rsidP="00ED0EFA">
      <w:r>
        <w:t>1. In your opinion, what have been the most significant changes in the past 20 years that have led to obesity?</w:t>
      </w:r>
    </w:p>
    <w:p w:rsidR="008F195C" w:rsidRDefault="008F195C" w:rsidP="00ED0EFA"/>
    <w:p w:rsidR="00D141FB" w:rsidRDefault="00D141FB" w:rsidP="00ED0EFA"/>
    <w:p w:rsidR="008F195C" w:rsidRDefault="008F195C" w:rsidP="00ED0EFA">
      <w:r>
        <w:t>2. In your opinion, has the decrease in physical activity or the increase in food contributed more to the obesity problem? Why?</w:t>
      </w:r>
    </w:p>
    <w:p w:rsidR="00ED0EFA" w:rsidRDefault="00ED0EFA" w:rsidP="00ED0EFA"/>
    <w:p w:rsidR="00D141FB" w:rsidRDefault="00D141FB" w:rsidP="00ED0EFA"/>
    <w:p w:rsidR="00AA68C4" w:rsidRDefault="008F195C" w:rsidP="008F195C">
      <w:r>
        <w:t>3. The lecture mentioned that small changes have been made to fight obesity. What are the most important changes that should be made to help with this problem?</w:t>
      </w:r>
    </w:p>
    <w:p w:rsidR="008F195C" w:rsidRDefault="008F195C" w:rsidP="00ED0EFA"/>
    <w:p w:rsidR="00D141FB" w:rsidRDefault="00D141FB" w:rsidP="00ED0EFA"/>
    <w:p w:rsidR="008F195C" w:rsidRDefault="008F195C" w:rsidP="008F195C">
      <w:r>
        <w:t>4. Do you predict that the problem of obesity in America will continue to get worse or will improve? Explain your prediction.</w:t>
      </w:r>
    </w:p>
    <w:p w:rsidR="00E91CBE" w:rsidRDefault="00E91CBE" w:rsidP="008F195C"/>
    <w:p w:rsidR="00D141FB" w:rsidRDefault="00D141FB" w:rsidP="008F195C"/>
    <w:p w:rsidR="008E1A72" w:rsidRDefault="00E91CBE" w:rsidP="008F195C">
      <w:r>
        <w:t xml:space="preserve">5. </w:t>
      </w:r>
      <w:r w:rsidR="008E1A72">
        <w:t>How are the problems and causes of obesity in America similar or different in your country?</w:t>
      </w:r>
      <w:r w:rsidR="00D05146">
        <w:t xml:space="preserve"> Make sure to reference points from the lecture when explaining your answer.</w:t>
      </w:r>
    </w:p>
    <w:p w:rsidR="00AA68C4" w:rsidRDefault="00AA68C4" w:rsidP="008F195C"/>
    <w:p w:rsidR="00D141FB" w:rsidRDefault="00D141FB" w:rsidP="008F195C"/>
    <w:p w:rsidR="00AA68C4" w:rsidRDefault="00D141FB" w:rsidP="008F195C">
      <w:r>
        <w:t>6</w:t>
      </w:r>
      <w:r w:rsidR="00AA68C4">
        <w:t xml:space="preserve">. </w:t>
      </w:r>
      <w:r>
        <w:t>In general, w</w:t>
      </w:r>
      <w:r w:rsidR="00AA68C4">
        <w:t xml:space="preserve">ho </w:t>
      </w:r>
      <w:r>
        <w:t xml:space="preserve">do you think </w:t>
      </w:r>
      <w:r w:rsidR="00AA68C4">
        <w:t>should be held responsible for obesity</w:t>
      </w:r>
      <w:r>
        <w:t xml:space="preserve">? Explain why they should be held responsible. </w:t>
      </w:r>
      <w:bookmarkStart w:id="0" w:name="_GoBack"/>
      <w:bookmarkEnd w:id="0"/>
    </w:p>
    <w:p w:rsidR="00D141FB" w:rsidRDefault="00D141FB" w:rsidP="008F195C"/>
    <w:p w:rsidR="00D141FB" w:rsidRDefault="00D141FB" w:rsidP="008F195C"/>
    <w:p w:rsidR="00D141FB" w:rsidRDefault="00D141FB" w:rsidP="008F195C"/>
    <w:p w:rsidR="008F195C" w:rsidRPr="008F195C" w:rsidRDefault="008F195C" w:rsidP="008F195C">
      <w:pPr>
        <w:rPr>
          <w:b/>
          <w:u w:val="single"/>
        </w:rPr>
      </w:pPr>
      <w:r w:rsidRPr="008F195C">
        <w:rPr>
          <w:b/>
          <w:u w:val="single"/>
        </w:rPr>
        <w:lastRenderedPageBreak/>
        <w:t>Your grade for this portion of the exam will be determined by the rubric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527"/>
        <w:gridCol w:w="1620"/>
        <w:gridCol w:w="1710"/>
        <w:gridCol w:w="3775"/>
      </w:tblGrid>
      <w:tr w:rsidR="008F195C" w:rsidRPr="008F195C" w:rsidTr="0078637C">
        <w:tc>
          <w:tcPr>
            <w:tcW w:w="2158" w:type="dxa"/>
          </w:tcPr>
          <w:p w:rsidR="008F195C" w:rsidRPr="008F195C" w:rsidRDefault="008F195C" w:rsidP="008F195C">
            <w:pPr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8F195C" w:rsidRDefault="008F195C" w:rsidP="008F195C">
            <w:pPr>
              <w:jc w:val="center"/>
              <w:rPr>
                <w:b/>
              </w:rPr>
            </w:pPr>
          </w:p>
          <w:p w:rsidR="008F195C" w:rsidRDefault="008F195C" w:rsidP="008F195C">
            <w:pPr>
              <w:jc w:val="center"/>
              <w:rPr>
                <w:b/>
              </w:rPr>
            </w:pPr>
            <w:r w:rsidRPr="008F195C">
              <w:rPr>
                <w:b/>
              </w:rPr>
              <w:t>Poor (1)</w:t>
            </w:r>
          </w:p>
          <w:p w:rsidR="008F195C" w:rsidRPr="008F195C" w:rsidRDefault="008F195C" w:rsidP="008F195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F195C" w:rsidRDefault="008F195C" w:rsidP="008F195C">
            <w:pPr>
              <w:jc w:val="center"/>
              <w:rPr>
                <w:b/>
              </w:rPr>
            </w:pPr>
          </w:p>
          <w:p w:rsidR="008F195C" w:rsidRPr="008F195C" w:rsidRDefault="008F195C" w:rsidP="008F195C">
            <w:pPr>
              <w:jc w:val="center"/>
              <w:rPr>
                <w:b/>
              </w:rPr>
            </w:pPr>
            <w:r w:rsidRPr="008F195C">
              <w:rPr>
                <w:b/>
              </w:rPr>
              <w:t>Average (3)</w:t>
            </w:r>
          </w:p>
        </w:tc>
        <w:tc>
          <w:tcPr>
            <w:tcW w:w="1710" w:type="dxa"/>
          </w:tcPr>
          <w:p w:rsidR="008F195C" w:rsidRDefault="008F195C" w:rsidP="008F195C">
            <w:pPr>
              <w:jc w:val="center"/>
              <w:rPr>
                <w:b/>
              </w:rPr>
            </w:pPr>
          </w:p>
          <w:p w:rsidR="008F195C" w:rsidRPr="008F195C" w:rsidRDefault="008F195C" w:rsidP="008F195C">
            <w:pPr>
              <w:jc w:val="center"/>
              <w:rPr>
                <w:b/>
              </w:rPr>
            </w:pPr>
            <w:r w:rsidRPr="008F195C">
              <w:rPr>
                <w:b/>
              </w:rPr>
              <w:t>Very Good (5)</w:t>
            </w:r>
          </w:p>
        </w:tc>
        <w:tc>
          <w:tcPr>
            <w:tcW w:w="3775" w:type="dxa"/>
          </w:tcPr>
          <w:p w:rsidR="008F195C" w:rsidRDefault="008F195C" w:rsidP="008F195C">
            <w:pPr>
              <w:jc w:val="center"/>
              <w:rPr>
                <w:b/>
              </w:rPr>
            </w:pPr>
          </w:p>
          <w:p w:rsidR="008F195C" w:rsidRPr="008F195C" w:rsidRDefault="008F195C" w:rsidP="008F195C">
            <w:pPr>
              <w:jc w:val="center"/>
              <w:rPr>
                <w:b/>
              </w:rPr>
            </w:pPr>
            <w:r w:rsidRPr="008F195C">
              <w:rPr>
                <w:b/>
              </w:rPr>
              <w:t>Comments</w:t>
            </w:r>
          </w:p>
        </w:tc>
      </w:tr>
      <w:tr w:rsidR="008F195C" w:rsidTr="0078637C">
        <w:tc>
          <w:tcPr>
            <w:tcW w:w="2158" w:type="dxa"/>
          </w:tcPr>
          <w:p w:rsidR="008F195C" w:rsidRDefault="008F195C" w:rsidP="008F195C">
            <w:pPr>
              <w:rPr>
                <w:b/>
              </w:rPr>
            </w:pPr>
          </w:p>
          <w:p w:rsidR="008F195C" w:rsidRDefault="008F195C" w:rsidP="008F195C">
            <w:pPr>
              <w:rPr>
                <w:b/>
              </w:rPr>
            </w:pPr>
          </w:p>
          <w:p w:rsidR="008F195C" w:rsidRDefault="008F195C" w:rsidP="008F195C">
            <w:pPr>
              <w:rPr>
                <w:b/>
              </w:rPr>
            </w:pPr>
            <w:r w:rsidRPr="008F195C">
              <w:rPr>
                <w:b/>
              </w:rPr>
              <w:t>Use of information learned in lecture</w:t>
            </w:r>
          </w:p>
          <w:p w:rsidR="008F195C" w:rsidRDefault="008F195C" w:rsidP="008F195C">
            <w:pPr>
              <w:rPr>
                <w:b/>
              </w:rPr>
            </w:pPr>
          </w:p>
          <w:p w:rsidR="008F195C" w:rsidRPr="008F195C" w:rsidRDefault="008F195C" w:rsidP="008F195C">
            <w:pPr>
              <w:rPr>
                <w:b/>
              </w:rPr>
            </w:pPr>
          </w:p>
        </w:tc>
        <w:tc>
          <w:tcPr>
            <w:tcW w:w="1527" w:type="dxa"/>
          </w:tcPr>
          <w:p w:rsidR="008F195C" w:rsidRDefault="008F195C" w:rsidP="008F195C"/>
        </w:tc>
        <w:tc>
          <w:tcPr>
            <w:tcW w:w="1620" w:type="dxa"/>
          </w:tcPr>
          <w:p w:rsidR="008F195C" w:rsidRDefault="008F195C" w:rsidP="008F195C"/>
        </w:tc>
        <w:tc>
          <w:tcPr>
            <w:tcW w:w="1710" w:type="dxa"/>
          </w:tcPr>
          <w:p w:rsidR="008F195C" w:rsidRDefault="008F195C" w:rsidP="008F195C"/>
        </w:tc>
        <w:tc>
          <w:tcPr>
            <w:tcW w:w="3775" w:type="dxa"/>
          </w:tcPr>
          <w:p w:rsidR="008F195C" w:rsidRDefault="008F195C" w:rsidP="008F195C"/>
          <w:p w:rsidR="00AE7876" w:rsidRDefault="00AE7876" w:rsidP="008F195C"/>
          <w:p w:rsidR="00AE7876" w:rsidRDefault="00AE7876" w:rsidP="008F195C"/>
          <w:p w:rsidR="00AE7876" w:rsidRDefault="00AE7876" w:rsidP="008F195C"/>
          <w:p w:rsidR="00AE7876" w:rsidRDefault="00AE7876" w:rsidP="008F195C"/>
          <w:p w:rsidR="00AE7876" w:rsidRDefault="00AE7876" w:rsidP="008F195C"/>
          <w:p w:rsidR="00AE7876" w:rsidRDefault="00AE7876" w:rsidP="008F195C"/>
        </w:tc>
      </w:tr>
      <w:tr w:rsidR="008F195C" w:rsidTr="0078637C">
        <w:tc>
          <w:tcPr>
            <w:tcW w:w="2158" w:type="dxa"/>
          </w:tcPr>
          <w:p w:rsidR="008F195C" w:rsidRDefault="008F195C" w:rsidP="008F195C">
            <w:pPr>
              <w:rPr>
                <w:b/>
              </w:rPr>
            </w:pPr>
          </w:p>
          <w:p w:rsidR="008F195C" w:rsidRDefault="008F195C" w:rsidP="008F195C">
            <w:pPr>
              <w:rPr>
                <w:b/>
              </w:rPr>
            </w:pPr>
          </w:p>
          <w:p w:rsidR="008F195C" w:rsidRDefault="008F195C" w:rsidP="008F195C">
            <w:pPr>
              <w:rPr>
                <w:b/>
              </w:rPr>
            </w:pPr>
            <w:r w:rsidRPr="008F195C">
              <w:rPr>
                <w:b/>
              </w:rPr>
              <w:t>Participation in discussion</w:t>
            </w:r>
          </w:p>
          <w:p w:rsidR="008F195C" w:rsidRDefault="008F195C" w:rsidP="008F195C">
            <w:pPr>
              <w:rPr>
                <w:b/>
              </w:rPr>
            </w:pPr>
          </w:p>
          <w:p w:rsidR="008F195C" w:rsidRPr="008F195C" w:rsidRDefault="008F195C" w:rsidP="008F195C">
            <w:pPr>
              <w:rPr>
                <w:b/>
              </w:rPr>
            </w:pPr>
          </w:p>
        </w:tc>
        <w:tc>
          <w:tcPr>
            <w:tcW w:w="1527" w:type="dxa"/>
          </w:tcPr>
          <w:p w:rsidR="008F195C" w:rsidRDefault="008F195C" w:rsidP="008F195C"/>
        </w:tc>
        <w:tc>
          <w:tcPr>
            <w:tcW w:w="1620" w:type="dxa"/>
          </w:tcPr>
          <w:p w:rsidR="008F195C" w:rsidRDefault="008F195C" w:rsidP="008F195C"/>
        </w:tc>
        <w:tc>
          <w:tcPr>
            <w:tcW w:w="1710" w:type="dxa"/>
          </w:tcPr>
          <w:p w:rsidR="008F195C" w:rsidRDefault="008F195C" w:rsidP="008F195C"/>
        </w:tc>
        <w:tc>
          <w:tcPr>
            <w:tcW w:w="3775" w:type="dxa"/>
          </w:tcPr>
          <w:p w:rsidR="008F195C" w:rsidRDefault="008F195C" w:rsidP="008F195C"/>
          <w:p w:rsidR="00AE7876" w:rsidRDefault="00AE7876" w:rsidP="008F195C"/>
          <w:p w:rsidR="00AE7876" w:rsidRDefault="00AE7876" w:rsidP="008F195C"/>
          <w:p w:rsidR="00AE7876" w:rsidRDefault="00AE7876" w:rsidP="008F195C"/>
          <w:p w:rsidR="00AE7876" w:rsidRDefault="00AE7876" w:rsidP="008F195C"/>
          <w:p w:rsidR="00AE7876" w:rsidRDefault="00AE7876" w:rsidP="008F195C"/>
          <w:p w:rsidR="00AE7876" w:rsidRDefault="00AE7876" w:rsidP="008F195C"/>
        </w:tc>
      </w:tr>
      <w:tr w:rsidR="008F195C" w:rsidTr="0078637C">
        <w:tc>
          <w:tcPr>
            <w:tcW w:w="2158" w:type="dxa"/>
          </w:tcPr>
          <w:p w:rsidR="008F195C" w:rsidRDefault="008F195C" w:rsidP="008F195C">
            <w:pPr>
              <w:rPr>
                <w:b/>
              </w:rPr>
            </w:pPr>
          </w:p>
          <w:p w:rsidR="008F195C" w:rsidRDefault="008F195C" w:rsidP="008F195C">
            <w:pPr>
              <w:rPr>
                <w:b/>
              </w:rPr>
            </w:pPr>
          </w:p>
          <w:p w:rsidR="008F195C" w:rsidRDefault="008F195C" w:rsidP="008F195C">
            <w:pPr>
              <w:rPr>
                <w:b/>
              </w:rPr>
            </w:pPr>
            <w:r w:rsidRPr="008F195C">
              <w:rPr>
                <w:b/>
              </w:rPr>
              <w:t>Use of academic discussion language</w:t>
            </w:r>
          </w:p>
          <w:p w:rsidR="008F195C" w:rsidRDefault="008F195C" w:rsidP="008F195C">
            <w:pPr>
              <w:rPr>
                <w:b/>
              </w:rPr>
            </w:pPr>
          </w:p>
          <w:p w:rsidR="008F195C" w:rsidRPr="008F195C" w:rsidRDefault="008F195C" w:rsidP="008F195C">
            <w:pPr>
              <w:rPr>
                <w:b/>
              </w:rPr>
            </w:pPr>
          </w:p>
        </w:tc>
        <w:tc>
          <w:tcPr>
            <w:tcW w:w="1527" w:type="dxa"/>
          </w:tcPr>
          <w:p w:rsidR="008F195C" w:rsidRDefault="008F195C" w:rsidP="008F195C"/>
        </w:tc>
        <w:tc>
          <w:tcPr>
            <w:tcW w:w="1620" w:type="dxa"/>
          </w:tcPr>
          <w:p w:rsidR="008F195C" w:rsidRDefault="008F195C" w:rsidP="008F195C"/>
        </w:tc>
        <w:tc>
          <w:tcPr>
            <w:tcW w:w="1710" w:type="dxa"/>
          </w:tcPr>
          <w:p w:rsidR="008F195C" w:rsidRDefault="008F195C" w:rsidP="008F195C"/>
        </w:tc>
        <w:tc>
          <w:tcPr>
            <w:tcW w:w="3775" w:type="dxa"/>
          </w:tcPr>
          <w:p w:rsidR="008F195C" w:rsidRDefault="008F195C" w:rsidP="008F195C"/>
          <w:p w:rsidR="00AE7876" w:rsidRDefault="00AE7876" w:rsidP="008F195C"/>
          <w:p w:rsidR="00AE7876" w:rsidRDefault="00AE7876" w:rsidP="008F195C"/>
          <w:p w:rsidR="00AE7876" w:rsidRDefault="00AE7876" w:rsidP="008F195C"/>
          <w:p w:rsidR="00AE7876" w:rsidRDefault="00AE7876" w:rsidP="008F195C"/>
          <w:p w:rsidR="00AE7876" w:rsidRDefault="00AE7876" w:rsidP="008F195C"/>
          <w:p w:rsidR="00AE7876" w:rsidRDefault="00AE7876" w:rsidP="008F195C"/>
          <w:p w:rsidR="00AE7876" w:rsidRDefault="00AE7876" w:rsidP="008F195C"/>
        </w:tc>
      </w:tr>
      <w:tr w:rsidR="008F195C" w:rsidTr="0078637C">
        <w:tc>
          <w:tcPr>
            <w:tcW w:w="2158" w:type="dxa"/>
          </w:tcPr>
          <w:p w:rsidR="008F195C" w:rsidRDefault="008F195C" w:rsidP="008F195C">
            <w:pPr>
              <w:rPr>
                <w:b/>
              </w:rPr>
            </w:pPr>
          </w:p>
          <w:p w:rsidR="008F195C" w:rsidRDefault="008F195C" w:rsidP="008F195C">
            <w:pPr>
              <w:rPr>
                <w:b/>
              </w:rPr>
            </w:pPr>
          </w:p>
          <w:p w:rsidR="008F195C" w:rsidRDefault="008F195C" w:rsidP="008F195C">
            <w:pPr>
              <w:rPr>
                <w:b/>
              </w:rPr>
            </w:pPr>
            <w:r w:rsidRPr="008F195C">
              <w:rPr>
                <w:b/>
              </w:rPr>
              <w:t>Interaction with group members</w:t>
            </w:r>
          </w:p>
          <w:p w:rsidR="008F195C" w:rsidRDefault="008F195C" w:rsidP="008F195C">
            <w:pPr>
              <w:rPr>
                <w:b/>
              </w:rPr>
            </w:pPr>
          </w:p>
          <w:p w:rsidR="008F195C" w:rsidRPr="008F195C" w:rsidRDefault="008F195C" w:rsidP="008F195C">
            <w:pPr>
              <w:rPr>
                <w:b/>
              </w:rPr>
            </w:pPr>
          </w:p>
        </w:tc>
        <w:tc>
          <w:tcPr>
            <w:tcW w:w="1527" w:type="dxa"/>
          </w:tcPr>
          <w:p w:rsidR="008F195C" w:rsidRDefault="008F195C" w:rsidP="008F195C"/>
        </w:tc>
        <w:tc>
          <w:tcPr>
            <w:tcW w:w="1620" w:type="dxa"/>
          </w:tcPr>
          <w:p w:rsidR="008F195C" w:rsidRDefault="008F195C" w:rsidP="008F195C"/>
        </w:tc>
        <w:tc>
          <w:tcPr>
            <w:tcW w:w="1710" w:type="dxa"/>
          </w:tcPr>
          <w:p w:rsidR="008F195C" w:rsidRDefault="008F195C" w:rsidP="008F195C"/>
        </w:tc>
        <w:tc>
          <w:tcPr>
            <w:tcW w:w="3775" w:type="dxa"/>
          </w:tcPr>
          <w:p w:rsidR="008F195C" w:rsidRDefault="008F195C" w:rsidP="008F195C"/>
          <w:p w:rsidR="00AE7876" w:rsidRDefault="00AE7876" w:rsidP="008F195C"/>
          <w:p w:rsidR="00AE7876" w:rsidRDefault="00AE7876" w:rsidP="008F195C"/>
          <w:p w:rsidR="00AE7876" w:rsidRDefault="00AE7876" w:rsidP="008F195C"/>
          <w:p w:rsidR="00AE7876" w:rsidRDefault="00AE7876" w:rsidP="008F195C"/>
          <w:p w:rsidR="00AE7876" w:rsidRDefault="00AE7876" w:rsidP="008F195C"/>
          <w:p w:rsidR="00AE7876" w:rsidRDefault="00AE7876" w:rsidP="008F195C"/>
        </w:tc>
      </w:tr>
      <w:tr w:rsidR="008F195C" w:rsidTr="0078637C">
        <w:tc>
          <w:tcPr>
            <w:tcW w:w="2158" w:type="dxa"/>
          </w:tcPr>
          <w:p w:rsidR="008F195C" w:rsidRDefault="008F195C" w:rsidP="008F195C">
            <w:pPr>
              <w:rPr>
                <w:b/>
              </w:rPr>
            </w:pPr>
          </w:p>
          <w:p w:rsidR="008F195C" w:rsidRDefault="008F195C" w:rsidP="008F195C">
            <w:pPr>
              <w:rPr>
                <w:b/>
              </w:rPr>
            </w:pPr>
          </w:p>
          <w:p w:rsidR="008F195C" w:rsidRDefault="008F195C" w:rsidP="008F195C">
            <w:pPr>
              <w:rPr>
                <w:b/>
              </w:rPr>
            </w:pPr>
          </w:p>
          <w:p w:rsidR="008F195C" w:rsidRDefault="008F195C" w:rsidP="008F195C">
            <w:pPr>
              <w:rPr>
                <w:b/>
              </w:rPr>
            </w:pPr>
            <w:r w:rsidRPr="008F195C">
              <w:rPr>
                <w:b/>
              </w:rPr>
              <w:t>Pronunciation, grammar, vocabulary</w:t>
            </w:r>
          </w:p>
          <w:p w:rsidR="008F195C" w:rsidRDefault="008F195C" w:rsidP="008F195C">
            <w:pPr>
              <w:rPr>
                <w:b/>
              </w:rPr>
            </w:pPr>
          </w:p>
          <w:p w:rsidR="008F195C" w:rsidRPr="008F195C" w:rsidRDefault="008F195C" w:rsidP="008F195C">
            <w:pPr>
              <w:rPr>
                <w:b/>
              </w:rPr>
            </w:pPr>
          </w:p>
        </w:tc>
        <w:tc>
          <w:tcPr>
            <w:tcW w:w="1527" w:type="dxa"/>
          </w:tcPr>
          <w:p w:rsidR="008F195C" w:rsidRDefault="008F195C" w:rsidP="008F195C"/>
        </w:tc>
        <w:tc>
          <w:tcPr>
            <w:tcW w:w="1620" w:type="dxa"/>
          </w:tcPr>
          <w:p w:rsidR="008F195C" w:rsidRDefault="008F195C" w:rsidP="008F195C"/>
        </w:tc>
        <w:tc>
          <w:tcPr>
            <w:tcW w:w="1710" w:type="dxa"/>
          </w:tcPr>
          <w:p w:rsidR="008F195C" w:rsidRDefault="008F195C" w:rsidP="008F195C"/>
        </w:tc>
        <w:tc>
          <w:tcPr>
            <w:tcW w:w="3775" w:type="dxa"/>
          </w:tcPr>
          <w:p w:rsidR="008F195C" w:rsidRDefault="008F195C" w:rsidP="008F195C"/>
          <w:p w:rsidR="00AE7876" w:rsidRDefault="00AE7876" w:rsidP="008F195C"/>
        </w:tc>
      </w:tr>
      <w:tr w:rsidR="008F195C" w:rsidRPr="008F195C" w:rsidTr="0078637C">
        <w:tc>
          <w:tcPr>
            <w:tcW w:w="2158" w:type="dxa"/>
          </w:tcPr>
          <w:p w:rsidR="008F195C" w:rsidRPr="008F195C" w:rsidRDefault="008F195C" w:rsidP="008F195C">
            <w:pPr>
              <w:rPr>
                <w:b/>
              </w:rPr>
            </w:pPr>
          </w:p>
          <w:p w:rsidR="008F195C" w:rsidRPr="008F195C" w:rsidRDefault="008F195C" w:rsidP="008F195C">
            <w:pPr>
              <w:rPr>
                <w:b/>
              </w:rPr>
            </w:pPr>
          </w:p>
          <w:p w:rsidR="008F195C" w:rsidRPr="008F195C" w:rsidRDefault="008F195C" w:rsidP="008F195C">
            <w:pPr>
              <w:rPr>
                <w:b/>
              </w:rPr>
            </w:pPr>
          </w:p>
        </w:tc>
        <w:tc>
          <w:tcPr>
            <w:tcW w:w="1527" w:type="dxa"/>
          </w:tcPr>
          <w:p w:rsidR="008F195C" w:rsidRPr="008F195C" w:rsidRDefault="008F195C" w:rsidP="008F195C">
            <w:pPr>
              <w:rPr>
                <w:b/>
              </w:rPr>
            </w:pPr>
          </w:p>
        </w:tc>
        <w:tc>
          <w:tcPr>
            <w:tcW w:w="1620" w:type="dxa"/>
          </w:tcPr>
          <w:p w:rsidR="008F195C" w:rsidRPr="008F195C" w:rsidRDefault="008F195C" w:rsidP="008F195C">
            <w:pPr>
              <w:rPr>
                <w:b/>
              </w:rPr>
            </w:pPr>
          </w:p>
        </w:tc>
        <w:tc>
          <w:tcPr>
            <w:tcW w:w="1710" w:type="dxa"/>
          </w:tcPr>
          <w:p w:rsidR="008F195C" w:rsidRPr="008F195C" w:rsidRDefault="008F195C" w:rsidP="008F195C">
            <w:pPr>
              <w:rPr>
                <w:b/>
              </w:rPr>
            </w:pPr>
          </w:p>
        </w:tc>
        <w:tc>
          <w:tcPr>
            <w:tcW w:w="3775" w:type="dxa"/>
          </w:tcPr>
          <w:p w:rsidR="008F195C" w:rsidRPr="008F195C" w:rsidRDefault="008F195C" w:rsidP="008F195C">
            <w:pPr>
              <w:rPr>
                <w:b/>
              </w:rPr>
            </w:pPr>
          </w:p>
          <w:p w:rsidR="008F195C" w:rsidRPr="008F195C" w:rsidRDefault="008F195C" w:rsidP="008F195C">
            <w:pPr>
              <w:rPr>
                <w:b/>
              </w:rPr>
            </w:pPr>
            <w:r w:rsidRPr="008F195C">
              <w:rPr>
                <w:b/>
              </w:rPr>
              <w:t>Total: ________ / 25</w:t>
            </w:r>
          </w:p>
        </w:tc>
      </w:tr>
    </w:tbl>
    <w:p w:rsidR="008F195C" w:rsidRPr="0078637C" w:rsidRDefault="00AE7876" w:rsidP="008F195C">
      <w:pPr>
        <w:rPr>
          <w:b/>
          <w:u w:val="single"/>
        </w:rPr>
      </w:pPr>
      <w:r w:rsidRPr="0078637C">
        <w:rPr>
          <w:b/>
          <w:u w:val="single"/>
        </w:rPr>
        <w:t>YOUR DISCUSSION IS DUE TO MY EMAIL NO LATER THAN TUESDAY, APRIL 24, 2018, 8:00 AM DAYTONA BEACH TIME!</w:t>
      </w:r>
    </w:p>
    <w:p w:rsidR="00AE7876" w:rsidRPr="0078637C" w:rsidRDefault="00AE7876" w:rsidP="008F195C">
      <w:pPr>
        <w:rPr>
          <w:b/>
          <w:u w:val="single"/>
        </w:rPr>
      </w:pPr>
      <w:r w:rsidRPr="0078637C">
        <w:rPr>
          <w:b/>
          <w:u w:val="single"/>
        </w:rPr>
        <w:t>Exams that have not been turned in by that time will not be graded, and you will receive a ZERO (0) for the assignment.</w:t>
      </w:r>
    </w:p>
    <w:sectPr w:rsidR="00AE7876" w:rsidRPr="0078637C" w:rsidSect="008F195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5C" w:rsidRDefault="008F195C" w:rsidP="008F195C">
      <w:pPr>
        <w:spacing w:after="0" w:line="240" w:lineRule="auto"/>
      </w:pPr>
      <w:r>
        <w:separator/>
      </w:r>
    </w:p>
  </w:endnote>
  <w:endnote w:type="continuationSeparator" w:id="0">
    <w:p w:rsidR="008F195C" w:rsidRDefault="008F195C" w:rsidP="008F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6" w:rsidRPr="003D212C" w:rsidRDefault="00AE7876" w:rsidP="00AE7876">
    <w:pPr>
      <w:pStyle w:val="Footer"/>
      <w:rPr>
        <w:sz w:val="16"/>
      </w:rPr>
    </w:pPr>
    <w:r w:rsidRPr="003D212C">
      <w:rPr>
        <w:sz w:val="16"/>
      </w:rPr>
      <w:t xml:space="preserve">Source: </w:t>
    </w:r>
    <w:r w:rsidRPr="003D212C">
      <w:rPr>
        <w:i/>
        <w:sz w:val="16"/>
      </w:rPr>
      <w:t>Obesity in America</w:t>
    </w:r>
    <w:r w:rsidRPr="003D212C">
      <w:rPr>
        <w:sz w:val="16"/>
      </w:rPr>
      <w:t xml:space="preserve"> (2013). Retrieved from </w:t>
    </w:r>
    <w:hyperlink r:id="rId1" w:history="1">
      <w:r w:rsidRPr="003D212C">
        <w:rPr>
          <w:rStyle w:val="Hyperlink"/>
          <w:sz w:val="16"/>
        </w:rPr>
        <w:t>https://www.youtube.com/watch?v=PQN0nvCVh0o&amp;nohtml5=False</w:t>
      </w:r>
    </w:hyperlink>
    <w:r>
      <w:rPr>
        <w:sz w:val="16"/>
      </w:rPr>
      <w:t xml:space="preserve"> on April 10, 2018</w:t>
    </w:r>
    <w:r w:rsidRPr="003D212C">
      <w:rPr>
        <w:sz w:val="16"/>
      </w:rPr>
      <w:t xml:space="preserve">. </w:t>
    </w:r>
  </w:p>
  <w:p w:rsidR="00AE7876" w:rsidRDefault="00AE7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5C" w:rsidRDefault="008F195C" w:rsidP="008F195C">
      <w:pPr>
        <w:spacing w:after="0" w:line="240" w:lineRule="auto"/>
      </w:pPr>
      <w:r>
        <w:separator/>
      </w:r>
    </w:p>
  </w:footnote>
  <w:footnote w:type="continuationSeparator" w:id="0">
    <w:p w:rsidR="008F195C" w:rsidRDefault="008F195C" w:rsidP="008F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5C" w:rsidRDefault="008F195C">
    <w:pPr>
      <w:pStyle w:val="Header"/>
    </w:pPr>
    <w:r>
      <w:t>ELS 003</w:t>
    </w:r>
    <w:r>
      <w:tab/>
    </w:r>
    <w:r>
      <w:tab/>
      <w:t>Name: _______________________________________</w:t>
    </w:r>
  </w:p>
  <w:p w:rsidR="008F195C" w:rsidRDefault="008F195C">
    <w:pPr>
      <w:pStyle w:val="Header"/>
    </w:pPr>
    <w:r>
      <w:t>Spring 2018</w:t>
    </w:r>
  </w:p>
  <w:p w:rsidR="008F195C" w:rsidRDefault="008F195C">
    <w:pPr>
      <w:pStyle w:val="Header"/>
    </w:pPr>
    <w:r>
      <w:t>Speaking Assignment</w:t>
    </w:r>
    <w:r>
      <w:tab/>
    </w:r>
    <w:r>
      <w:tab/>
      <w:t>Partners: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5C"/>
    <w:rsid w:val="0078637C"/>
    <w:rsid w:val="008E1A72"/>
    <w:rsid w:val="008F195C"/>
    <w:rsid w:val="00AA68C4"/>
    <w:rsid w:val="00AE7876"/>
    <w:rsid w:val="00B87DF5"/>
    <w:rsid w:val="00D05146"/>
    <w:rsid w:val="00D141FB"/>
    <w:rsid w:val="00E91CBE"/>
    <w:rsid w:val="00E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34B8"/>
  <w15:chartTrackingRefBased/>
  <w15:docId w15:val="{FD5B11DF-9DBE-42F5-B701-C48D7BE2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5C"/>
  </w:style>
  <w:style w:type="paragraph" w:styleId="Footer">
    <w:name w:val="footer"/>
    <w:basedOn w:val="Normal"/>
    <w:link w:val="FooterChar"/>
    <w:uiPriority w:val="99"/>
    <w:unhideWhenUsed/>
    <w:rsid w:val="008F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5C"/>
  </w:style>
  <w:style w:type="character" w:styleId="Hyperlink">
    <w:name w:val="Hyperlink"/>
    <w:basedOn w:val="DefaultParagraphFont"/>
    <w:uiPriority w:val="99"/>
    <w:unhideWhenUsed/>
    <w:rsid w:val="008F19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atht2@er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N0nvCVh0o&amp;nohtml5=Fal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PQN0nvCVh0o&amp;nohtml5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Heath, Tyler D.</cp:lastModifiedBy>
  <cp:revision>3</cp:revision>
  <dcterms:created xsi:type="dcterms:W3CDTF">2018-04-10T23:40:00Z</dcterms:created>
  <dcterms:modified xsi:type="dcterms:W3CDTF">2018-04-13T12:50:00Z</dcterms:modified>
</cp:coreProperties>
</file>